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459" w:rsidRPr="00EE1691" w:rsidRDefault="00EE1691" w:rsidP="00EE1691">
      <w:pPr>
        <w:jc w:val="center"/>
        <w:rPr>
          <w:rFonts w:ascii="Sylfaen" w:hAnsi="Sylfaen"/>
          <w:b/>
          <w:bCs/>
          <w:sz w:val="28"/>
          <w:szCs w:val="28"/>
          <w:lang w:val="ka-GE"/>
        </w:rPr>
      </w:pPr>
      <w:r w:rsidRPr="00EE1691">
        <w:rPr>
          <w:rFonts w:ascii="Sylfaen" w:hAnsi="Sylfaen"/>
          <w:b/>
          <w:bCs/>
          <w:sz w:val="28"/>
          <w:szCs w:val="28"/>
          <w:lang w:val="ka-GE"/>
        </w:rPr>
        <w:t>სოფლის მხარდამჭერი პროგრამა 2023</w:t>
      </w:r>
    </w:p>
    <w:p w:rsidR="00EE1691" w:rsidRDefault="00EE1691" w:rsidP="00EE1691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სტატისტიკური მონაცემები</w:t>
      </w:r>
    </w:p>
    <w:p w:rsidR="00EE1691" w:rsidRDefault="00EE1691" w:rsidP="00EE1691">
      <w:pPr>
        <w:jc w:val="center"/>
        <w:rPr>
          <w:rFonts w:ascii="Sylfaen" w:hAnsi="Sylfaen"/>
          <w:lang w:val="ka-GE"/>
        </w:rPr>
      </w:pPr>
    </w:p>
    <w:tbl>
      <w:tblPr>
        <w:tblStyle w:val="TableGrid"/>
        <w:tblW w:w="13144" w:type="dxa"/>
        <w:tblLook w:val="04A0" w:firstRow="1" w:lastRow="0" w:firstColumn="1" w:lastColumn="0" w:noHBand="0" w:noVBand="1"/>
      </w:tblPr>
      <w:tblGrid>
        <w:gridCol w:w="895"/>
        <w:gridCol w:w="2869"/>
        <w:gridCol w:w="1038"/>
        <w:gridCol w:w="1485"/>
        <w:gridCol w:w="1485"/>
        <w:gridCol w:w="1066"/>
        <w:gridCol w:w="1045"/>
        <w:gridCol w:w="1066"/>
        <w:gridCol w:w="2195"/>
      </w:tblGrid>
      <w:tr w:rsidR="008A4C4F" w:rsidTr="00FC10FC">
        <w:tc>
          <w:tcPr>
            <w:tcW w:w="895" w:type="dxa"/>
          </w:tcPr>
          <w:p w:rsidR="008A4C4F" w:rsidRPr="002722B5" w:rsidRDefault="008A4C4F" w:rsidP="002722B5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ru-RU"/>
              </w:rPr>
            </w:pPr>
            <w:r w:rsidRPr="002722B5">
              <w:rPr>
                <w:rFonts w:ascii="Sylfaen" w:hAnsi="Sylfaen"/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2869" w:type="dxa"/>
          </w:tcPr>
          <w:p w:rsidR="008A4C4F" w:rsidRPr="002722B5" w:rsidRDefault="008A4C4F" w:rsidP="002722B5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 w:rsidRPr="002722B5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სოფლის დასახელება</w:t>
            </w:r>
          </w:p>
        </w:tc>
        <w:tc>
          <w:tcPr>
            <w:tcW w:w="1038" w:type="dxa"/>
          </w:tcPr>
          <w:p w:rsidR="008A4C4F" w:rsidRPr="002722B5" w:rsidRDefault="008A4C4F" w:rsidP="002722B5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 w:rsidRPr="002722B5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ოქმის ნომერი</w:t>
            </w:r>
          </w:p>
        </w:tc>
        <w:tc>
          <w:tcPr>
            <w:tcW w:w="1485" w:type="dxa"/>
          </w:tcPr>
          <w:p w:rsidR="008A4C4F" w:rsidRPr="002722B5" w:rsidRDefault="008A4C4F" w:rsidP="002722B5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 w:rsidRPr="002722B5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საერთო რაოდენობა</w:t>
            </w:r>
          </w:p>
        </w:tc>
        <w:tc>
          <w:tcPr>
            <w:tcW w:w="1485" w:type="dxa"/>
          </w:tcPr>
          <w:p w:rsidR="008A4C4F" w:rsidRDefault="008A4C4F" w:rsidP="002722B5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დამსწრეთა</w:t>
            </w:r>
          </w:p>
          <w:p w:rsidR="008A4C4F" w:rsidRPr="002722B5" w:rsidRDefault="008A4C4F" w:rsidP="002722B5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რაოდენობა</w:t>
            </w:r>
          </w:p>
        </w:tc>
        <w:tc>
          <w:tcPr>
            <w:tcW w:w="1066" w:type="dxa"/>
          </w:tcPr>
          <w:p w:rsidR="008A4C4F" w:rsidRPr="002722B5" w:rsidRDefault="008A4C4F" w:rsidP="002722B5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 w:rsidRPr="002722B5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ქალი</w:t>
            </w:r>
          </w:p>
        </w:tc>
        <w:tc>
          <w:tcPr>
            <w:tcW w:w="1045" w:type="dxa"/>
          </w:tcPr>
          <w:p w:rsidR="008A4C4F" w:rsidRPr="002722B5" w:rsidRDefault="008A4C4F" w:rsidP="002722B5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 w:rsidRPr="002722B5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კაცი</w:t>
            </w:r>
          </w:p>
        </w:tc>
        <w:tc>
          <w:tcPr>
            <w:tcW w:w="1066" w:type="dxa"/>
          </w:tcPr>
          <w:p w:rsidR="008A4C4F" w:rsidRPr="002722B5" w:rsidRDefault="008A4C4F" w:rsidP="002722B5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 w:rsidRPr="002722B5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შშმ პირი</w:t>
            </w:r>
          </w:p>
        </w:tc>
        <w:tc>
          <w:tcPr>
            <w:tcW w:w="2195" w:type="dxa"/>
          </w:tcPr>
          <w:p w:rsidR="008A4C4F" w:rsidRPr="002722B5" w:rsidRDefault="008A4C4F" w:rsidP="002722B5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 w:bidi="fa-IR"/>
              </w:rPr>
            </w:pPr>
            <w:r w:rsidRPr="002722B5">
              <w:rPr>
                <w:rFonts w:ascii="Sylfaen" w:hAnsi="Sylfaen"/>
                <w:b/>
                <w:bCs/>
                <w:sz w:val="24"/>
                <w:szCs w:val="24"/>
                <w:lang w:val="ka-GE" w:bidi="fa-IR"/>
              </w:rPr>
              <w:t>შენიშვნა</w:t>
            </w:r>
          </w:p>
        </w:tc>
      </w:tr>
      <w:tr w:rsidR="008A4C4F" w:rsidTr="00FC10FC">
        <w:tc>
          <w:tcPr>
            <w:tcW w:w="895" w:type="dxa"/>
          </w:tcPr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869" w:type="dxa"/>
          </w:tcPr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ივანდიდი</w:t>
            </w:r>
          </w:p>
        </w:tc>
        <w:tc>
          <w:tcPr>
            <w:tcW w:w="1038" w:type="dxa"/>
          </w:tcPr>
          <w:p w:rsidR="008A4C4F" w:rsidRPr="0000731A" w:rsidRDefault="0000731A" w:rsidP="00EE169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85" w:type="dxa"/>
          </w:tcPr>
          <w:p w:rsidR="008A4C4F" w:rsidRPr="0000731A" w:rsidRDefault="0000731A" w:rsidP="00EE169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1668</w:t>
            </w:r>
          </w:p>
        </w:tc>
        <w:tc>
          <w:tcPr>
            <w:tcW w:w="1485" w:type="dxa"/>
          </w:tcPr>
          <w:p w:rsidR="008A4C4F" w:rsidRPr="0000731A" w:rsidRDefault="0000731A" w:rsidP="00EE169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210</w:t>
            </w:r>
          </w:p>
        </w:tc>
        <w:tc>
          <w:tcPr>
            <w:tcW w:w="1066" w:type="dxa"/>
          </w:tcPr>
          <w:p w:rsidR="008A4C4F" w:rsidRPr="0000731A" w:rsidRDefault="0000731A" w:rsidP="00EE169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69</w:t>
            </w:r>
          </w:p>
        </w:tc>
        <w:tc>
          <w:tcPr>
            <w:tcW w:w="1045" w:type="dxa"/>
          </w:tcPr>
          <w:p w:rsidR="008A4C4F" w:rsidRPr="0000731A" w:rsidRDefault="0000731A" w:rsidP="00EE169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114</w:t>
            </w:r>
          </w:p>
        </w:tc>
        <w:tc>
          <w:tcPr>
            <w:tcW w:w="1066" w:type="dxa"/>
          </w:tcPr>
          <w:p w:rsidR="008A4C4F" w:rsidRPr="0000731A" w:rsidRDefault="0000731A" w:rsidP="00EE169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195" w:type="dxa"/>
          </w:tcPr>
          <w:p w:rsidR="008A4C4F" w:rsidRDefault="00911C64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32,8 %</w:t>
            </w:r>
          </w:p>
        </w:tc>
      </w:tr>
      <w:tr w:rsidR="008A4C4F" w:rsidTr="00FC10FC">
        <w:tc>
          <w:tcPr>
            <w:tcW w:w="895" w:type="dxa"/>
          </w:tcPr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2869" w:type="dxa"/>
          </w:tcPr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</w:p>
          <w:p w:rsidR="008A4C4F" w:rsidRPr="0000731A" w:rsidRDefault="000073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ახალშენი</w:t>
            </w:r>
          </w:p>
        </w:tc>
        <w:tc>
          <w:tcPr>
            <w:tcW w:w="1038" w:type="dxa"/>
          </w:tcPr>
          <w:p w:rsidR="008A4C4F" w:rsidRDefault="000073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8A4C4F" w:rsidRDefault="000073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497</w:t>
            </w:r>
          </w:p>
        </w:tc>
        <w:tc>
          <w:tcPr>
            <w:tcW w:w="1485" w:type="dxa"/>
          </w:tcPr>
          <w:p w:rsidR="008A4C4F" w:rsidRDefault="000073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105</w:t>
            </w:r>
          </w:p>
        </w:tc>
        <w:tc>
          <w:tcPr>
            <w:tcW w:w="1066" w:type="dxa"/>
          </w:tcPr>
          <w:p w:rsidR="008A4C4F" w:rsidRDefault="000073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52</w:t>
            </w:r>
          </w:p>
        </w:tc>
        <w:tc>
          <w:tcPr>
            <w:tcW w:w="1045" w:type="dxa"/>
          </w:tcPr>
          <w:p w:rsidR="008A4C4F" w:rsidRDefault="000073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53</w:t>
            </w:r>
          </w:p>
        </w:tc>
        <w:tc>
          <w:tcPr>
            <w:tcW w:w="1066" w:type="dxa"/>
          </w:tcPr>
          <w:p w:rsidR="008A4C4F" w:rsidRDefault="000073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2195" w:type="dxa"/>
          </w:tcPr>
          <w:p w:rsidR="008A4C4F" w:rsidRDefault="00911C64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45,5 %</w:t>
            </w:r>
          </w:p>
        </w:tc>
      </w:tr>
      <w:tr w:rsidR="008A4C4F" w:rsidTr="00FC10FC">
        <w:tc>
          <w:tcPr>
            <w:tcW w:w="895" w:type="dxa"/>
          </w:tcPr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2869" w:type="dxa"/>
          </w:tcPr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</w:p>
          <w:p w:rsidR="008A4C4F" w:rsidRDefault="000073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ბანგვეთი</w:t>
            </w:r>
          </w:p>
        </w:tc>
        <w:tc>
          <w:tcPr>
            <w:tcW w:w="1038" w:type="dxa"/>
          </w:tcPr>
          <w:p w:rsidR="008A4C4F" w:rsidRDefault="000073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8A4C4F" w:rsidRDefault="000073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35</w:t>
            </w:r>
          </w:p>
        </w:tc>
        <w:tc>
          <w:tcPr>
            <w:tcW w:w="1485" w:type="dxa"/>
          </w:tcPr>
          <w:p w:rsidR="008A4C4F" w:rsidRDefault="000073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066" w:type="dxa"/>
          </w:tcPr>
          <w:p w:rsidR="008A4C4F" w:rsidRDefault="000073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045" w:type="dxa"/>
          </w:tcPr>
          <w:p w:rsidR="008A4C4F" w:rsidRDefault="000073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066" w:type="dxa"/>
          </w:tcPr>
          <w:p w:rsidR="008A4C4F" w:rsidRDefault="000073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2195" w:type="dxa"/>
          </w:tcPr>
          <w:p w:rsidR="008A4C4F" w:rsidRDefault="00911C64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30%</w:t>
            </w:r>
          </w:p>
        </w:tc>
      </w:tr>
      <w:tr w:rsidR="008A4C4F" w:rsidTr="00FC10FC">
        <w:tc>
          <w:tcPr>
            <w:tcW w:w="895" w:type="dxa"/>
          </w:tcPr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2869" w:type="dxa"/>
          </w:tcPr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</w:p>
          <w:p w:rsidR="008A4C4F" w:rsidRDefault="000073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ბესიაური</w:t>
            </w:r>
          </w:p>
        </w:tc>
        <w:tc>
          <w:tcPr>
            <w:tcW w:w="1038" w:type="dxa"/>
          </w:tcPr>
          <w:p w:rsidR="008A4C4F" w:rsidRDefault="000073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8A4C4F" w:rsidRDefault="000073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1485" w:type="dxa"/>
          </w:tcPr>
          <w:p w:rsidR="008A4C4F" w:rsidRDefault="000073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066" w:type="dxa"/>
          </w:tcPr>
          <w:p w:rsidR="008A4C4F" w:rsidRDefault="000073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045" w:type="dxa"/>
          </w:tcPr>
          <w:p w:rsidR="008A4C4F" w:rsidRDefault="000073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066" w:type="dxa"/>
          </w:tcPr>
          <w:p w:rsidR="008A4C4F" w:rsidRDefault="000073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2195" w:type="dxa"/>
          </w:tcPr>
          <w:p w:rsidR="008A4C4F" w:rsidRDefault="00911C64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28,5 %</w:t>
            </w:r>
          </w:p>
        </w:tc>
      </w:tr>
      <w:tr w:rsidR="008A4C4F" w:rsidTr="00FC10FC">
        <w:tc>
          <w:tcPr>
            <w:tcW w:w="895" w:type="dxa"/>
          </w:tcPr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2869" w:type="dxa"/>
          </w:tcPr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</w:p>
          <w:p w:rsidR="008A4C4F" w:rsidRDefault="000073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გაღმა ნოღა </w:t>
            </w:r>
          </w:p>
        </w:tc>
        <w:tc>
          <w:tcPr>
            <w:tcW w:w="1038" w:type="dxa"/>
          </w:tcPr>
          <w:p w:rsidR="008A4C4F" w:rsidRDefault="000073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8A4C4F" w:rsidRDefault="000073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105</w:t>
            </w:r>
          </w:p>
        </w:tc>
        <w:tc>
          <w:tcPr>
            <w:tcW w:w="1485" w:type="dxa"/>
          </w:tcPr>
          <w:p w:rsidR="008A4C4F" w:rsidRDefault="000073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1066" w:type="dxa"/>
          </w:tcPr>
          <w:p w:rsidR="008A4C4F" w:rsidRDefault="000073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045" w:type="dxa"/>
          </w:tcPr>
          <w:p w:rsidR="008A4C4F" w:rsidRDefault="000073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066" w:type="dxa"/>
          </w:tcPr>
          <w:p w:rsidR="008A4C4F" w:rsidRDefault="000073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2195" w:type="dxa"/>
          </w:tcPr>
          <w:p w:rsidR="008A4C4F" w:rsidRDefault="00911C64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23,8%</w:t>
            </w:r>
          </w:p>
        </w:tc>
      </w:tr>
      <w:tr w:rsidR="008A4C4F" w:rsidTr="00FC10FC">
        <w:tc>
          <w:tcPr>
            <w:tcW w:w="895" w:type="dxa"/>
          </w:tcPr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2869" w:type="dxa"/>
          </w:tcPr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</w:p>
          <w:p w:rsidR="008A4C4F" w:rsidRDefault="000073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გელავერი</w:t>
            </w:r>
          </w:p>
        </w:tc>
        <w:tc>
          <w:tcPr>
            <w:tcW w:w="1038" w:type="dxa"/>
          </w:tcPr>
          <w:p w:rsidR="008A4C4F" w:rsidRDefault="000073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8A4C4F" w:rsidRDefault="000073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99</w:t>
            </w:r>
          </w:p>
        </w:tc>
        <w:tc>
          <w:tcPr>
            <w:tcW w:w="1485" w:type="dxa"/>
          </w:tcPr>
          <w:p w:rsidR="008A4C4F" w:rsidRDefault="000073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1066" w:type="dxa"/>
          </w:tcPr>
          <w:p w:rsidR="008A4C4F" w:rsidRDefault="000073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045" w:type="dxa"/>
          </w:tcPr>
          <w:p w:rsidR="008A4C4F" w:rsidRDefault="000073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066" w:type="dxa"/>
          </w:tcPr>
          <w:p w:rsidR="008A4C4F" w:rsidRDefault="000073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2195" w:type="dxa"/>
          </w:tcPr>
          <w:p w:rsidR="008A4C4F" w:rsidRDefault="00911C64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33,3%</w:t>
            </w:r>
          </w:p>
        </w:tc>
      </w:tr>
      <w:tr w:rsidR="008A4C4F" w:rsidTr="00FC10FC">
        <w:tc>
          <w:tcPr>
            <w:tcW w:w="895" w:type="dxa"/>
          </w:tcPr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2869" w:type="dxa"/>
          </w:tcPr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</w:p>
          <w:p w:rsidR="008A4C4F" w:rsidRDefault="000073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გვაზაური</w:t>
            </w:r>
          </w:p>
        </w:tc>
        <w:tc>
          <w:tcPr>
            <w:tcW w:w="1038" w:type="dxa"/>
          </w:tcPr>
          <w:p w:rsidR="008A4C4F" w:rsidRDefault="000073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8A4C4F" w:rsidRDefault="000073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348</w:t>
            </w:r>
          </w:p>
        </w:tc>
        <w:tc>
          <w:tcPr>
            <w:tcW w:w="1485" w:type="dxa"/>
          </w:tcPr>
          <w:p w:rsidR="008A4C4F" w:rsidRDefault="000073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77</w:t>
            </w:r>
          </w:p>
        </w:tc>
        <w:tc>
          <w:tcPr>
            <w:tcW w:w="1066" w:type="dxa"/>
          </w:tcPr>
          <w:p w:rsidR="008A4C4F" w:rsidRDefault="000073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32</w:t>
            </w:r>
          </w:p>
        </w:tc>
        <w:tc>
          <w:tcPr>
            <w:tcW w:w="1045" w:type="dxa"/>
          </w:tcPr>
          <w:p w:rsidR="008A4C4F" w:rsidRDefault="000073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47</w:t>
            </w:r>
          </w:p>
        </w:tc>
        <w:tc>
          <w:tcPr>
            <w:tcW w:w="1066" w:type="dxa"/>
          </w:tcPr>
          <w:p w:rsidR="008A4C4F" w:rsidRDefault="000073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2195" w:type="dxa"/>
          </w:tcPr>
          <w:p w:rsidR="008A4C4F" w:rsidRDefault="00911C64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41,5%</w:t>
            </w:r>
          </w:p>
        </w:tc>
      </w:tr>
      <w:tr w:rsidR="008A4C4F" w:rsidTr="00FC10FC">
        <w:tc>
          <w:tcPr>
            <w:tcW w:w="895" w:type="dxa"/>
          </w:tcPr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2869" w:type="dxa"/>
          </w:tcPr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</w:p>
          <w:p w:rsidR="008A4C4F" w:rsidRDefault="000073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გვაშტიბი</w:t>
            </w:r>
          </w:p>
        </w:tc>
        <w:tc>
          <w:tcPr>
            <w:tcW w:w="1038" w:type="dxa"/>
          </w:tcPr>
          <w:p w:rsidR="008A4C4F" w:rsidRDefault="000073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8A4C4F" w:rsidRDefault="000073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68</w:t>
            </w:r>
          </w:p>
        </w:tc>
        <w:tc>
          <w:tcPr>
            <w:tcW w:w="1485" w:type="dxa"/>
          </w:tcPr>
          <w:p w:rsidR="008A4C4F" w:rsidRDefault="000073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066" w:type="dxa"/>
          </w:tcPr>
          <w:p w:rsidR="008A4C4F" w:rsidRDefault="000073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045" w:type="dxa"/>
          </w:tcPr>
          <w:p w:rsidR="008A4C4F" w:rsidRDefault="000073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066" w:type="dxa"/>
          </w:tcPr>
          <w:p w:rsidR="008A4C4F" w:rsidRDefault="000073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2195" w:type="dxa"/>
          </w:tcPr>
          <w:p w:rsidR="008A4C4F" w:rsidRDefault="00911C64" w:rsidP="00EE1691">
            <w:pPr>
              <w:jc w:val="center"/>
              <w:rPr>
                <w:rFonts w:ascii="Sylfaen" w:hAnsi="Sylfaen"/>
                <w:lang w:val="ka-GE"/>
              </w:rPr>
            </w:pPr>
            <w:r w:rsidRPr="00933024">
              <w:rPr>
                <w:rFonts w:ascii="Sylfaen" w:hAnsi="Sylfaen"/>
                <w:color w:val="FF0000"/>
                <w:lang w:val="ka-GE"/>
              </w:rPr>
              <w:t>50%</w:t>
            </w:r>
          </w:p>
        </w:tc>
      </w:tr>
      <w:tr w:rsidR="008A4C4F" w:rsidTr="00FC10FC">
        <w:tc>
          <w:tcPr>
            <w:tcW w:w="895" w:type="dxa"/>
          </w:tcPr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2869" w:type="dxa"/>
          </w:tcPr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</w:p>
          <w:p w:rsidR="008A4C4F" w:rsidRDefault="000073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გოჩა- ჯიხაიში </w:t>
            </w:r>
          </w:p>
        </w:tc>
        <w:tc>
          <w:tcPr>
            <w:tcW w:w="1038" w:type="dxa"/>
          </w:tcPr>
          <w:p w:rsidR="008A4C4F" w:rsidRDefault="000073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8A4C4F" w:rsidRDefault="000073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756</w:t>
            </w:r>
          </w:p>
        </w:tc>
        <w:tc>
          <w:tcPr>
            <w:tcW w:w="1485" w:type="dxa"/>
          </w:tcPr>
          <w:p w:rsidR="008A4C4F" w:rsidRDefault="000073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103</w:t>
            </w:r>
          </w:p>
        </w:tc>
        <w:tc>
          <w:tcPr>
            <w:tcW w:w="1066" w:type="dxa"/>
          </w:tcPr>
          <w:p w:rsidR="008A4C4F" w:rsidRDefault="000073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50</w:t>
            </w:r>
          </w:p>
        </w:tc>
        <w:tc>
          <w:tcPr>
            <w:tcW w:w="1045" w:type="dxa"/>
          </w:tcPr>
          <w:p w:rsidR="008A4C4F" w:rsidRDefault="000073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53</w:t>
            </w:r>
          </w:p>
        </w:tc>
        <w:tc>
          <w:tcPr>
            <w:tcW w:w="1066" w:type="dxa"/>
          </w:tcPr>
          <w:p w:rsidR="008A4C4F" w:rsidRDefault="0051126B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195" w:type="dxa"/>
          </w:tcPr>
          <w:p w:rsidR="008A4C4F" w:rsidRDefault="00911C64" w:rsidP="00EE1691">
            <w:pPr>
              <w:jc w:val="center"/>
              <w:rPr>
                <w:rFonts w:ascii="Sylfaen" w:hAnsi="Sylfaen"/>
                <w:lang w:val="ka-GE"/>
              </w:rPr>
            </w:pPr>
            <w:r w:rsidRPr="00933024">
              <w:rPr>
                <w:rFonts w:ascii="Sylfaen" w:hAnsi="Sylfaen"/>
                <w:color w:val="FF0000"/>
                <w:lang w:val="ka-GE"/>
              </w:rPr>
              <w:t>48,54%</w:t>
            </w:r>
          </w:p>
        </w:tc>
      </w:tr>
      <w:tr w:rsidR="008A4C4F" w:rsidTr="00FC10FC">
        <w:tc>
          <w:tcPr>
            <w:tcW w:w="895" w:type="dxa"/>
          </w:tcPr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2869" w:type="dxa"/>
          </w:tcPr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</w:p>
          <w:p w:rsidR="008A4C4F" w:rsidRDefault="000073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დედალაური</w:t>
            </w:r>
          </w:p>
        </w:tc>
        <w:tc>
          <w:tcPr>
            <w:tcW w:w="1038" w:type="dxa"/>
          </w:tcPr>
          <w:p w:rsidR="008A4C4F" w:rsidRDefault="000073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8A4C4F" w:rsidRDefault="000073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949</w:t>
            </w:r>
          </w:p>
        </w:tc>
        <w:tc>
          <w:tcPr>
            <w:tcW w:w="1485" w:type="dxa"/>
          </w:tcPr>
          <w:p w:rsidR="008A4C4F" w:rsidRDefault="000073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112</w:t>
            </w:r>
          </w:p>
        </w:tc>
        <w:tc>
          <w:tcPr>
            <w:tcW w:w="1066" w:type="dxa"/>
          </w:tcPr>
          <w:p w:rsidR="008A4C4F" w:rsidRDefault="000073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43</w:t>
            </w:r>
          </w:p>
        </w:tc>
        <w:tc>
          <w:tcPr>
            <w:tcW w:w="1045" w:type="dxa"/>
          </w:tcPr>
          <w:p w:rsidR="008A4C4F" w:rsidRDefault="000073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69</w:t>
            </w:r>
          </w:p>
        </w:tc>
        <w:tc>
          <w:tcPr>
            <w:tcW w:w="1066" w:type="dxa"/>
          </w:tcPr>
          <w:p w:rsidR="008A4C4F" w:rsidRDefault="000073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2195" w:type="dxa"/>
          </w:tcPr>
          <w:p w:rsidR="008A4C4F" w:rsidRDefault="00911C64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38,3%</w:t>
            </w:r>
            <w:bookmarkStart w:id="0" w:name="_GoBack"/>
            <w:bookmarkEnd w:id="0"/>
          </w:p>
        </w:tc>
      </w:tr>
      <w:tr w:rsidR="008A4C4F" w:rsidTr="00FC10FC">
        <w:tc>
          <w:tcPr>
            <w:tcW w:w="895" w:type="dxa"/>
          </w:tcPr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2869" w:type="dxa"/>
          </w:tcPr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</w:p>
          <w:p w:rsidR="008A4C4F" w:rsidRDefault="0051126B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დიდი გუბი</w:t>
            </w:r>
          </w:p>
        </w:tc>
        <w:tc>
          <w:tcPr>
            <w:tcW w:w="1038" w:type="dxa"/>
          </w:tcPr>
          <w:p w:rsidR="008A4C4F" w:rsidRDefault="0051126B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8A4C4F" w:rsidRDefault="0051126B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793</w:t>
            </w:r>
          </w:p>
        </w:tc>
        <w:tc>
          <w:tcPr>
            <w:tcW w:w="1485" w:type="dxa"/>
          </w:tcPr>
          <w:p w:rsidR="008A4C4F" w:rsidRDefault="0051126B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105</w:t>
            </w:r>
          </w:p>
        </w:tc>
        <w:tc>
          <w:tcPr>
            <w:tcW w:w="1066" w:type="dxa"/>
          </w:tcPr>
          <w:p w:rsidR="008A4C4F" w:rsidRDefault="0051126B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33</w:t>
            </w:r>
          </w:p>
        </w:tc>
        <w:tc>
          <w:tcPr>
            <w:tcW w:w="1045" w:type="dxa"/>
          </w:tcPr>
          <w:p w:rsidR="008A4C4F" w:rsidRDefault="0051126B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72</w:t>
            </w:r>
          </w:p>
        </w:tc>
        <w:tc>
          <w:tcPr>
            <w:tcW w:w="1066" w:type="dxa"/>
          </w:tcPr>
          <w:p w:rsidR="008A4C4F" w:rsidRDefault="0051126B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2195" w:type="dxa"/>
          </w:tcPr>
          <w:p w:rsidR="008A4C4F" w:rsidRDefault="00911C64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31,4%</w:t>
            </w:r>
          </w:p>
        </w:tc>
      </w:tr>
      <w:tr w:rsidR="008A4C4F" w:rsidTr="00FC10FC">
        <w:tc>
          <w:tcPr>
            <w:tcW w:w="895" w:type="dxa"/>
          </w:tcPr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2869" w:type="dxa"/>
          </w:tcPr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</w:p>
          <w:p w:rsidR="008A4C4F" w:rsidRDefault="0051126B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დიდი კუხი </w:t>
            </w:r>
          </w:p>
        </w:tc>
        <w:tc>
          <w:tcPr>
            <w:tcW w:w="1038" w:type="dxa"/>
          </w:tcPr>
          <w:p w:rsidR="008A4C4F" w:rsidRDefault="0051126B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8A4C4F" w:rsidRDefault="0051126B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1148</w:t>
            </w:r>
          </w:p>
        </w:tc>
        <w:tc>
          <w:tcPr>
            <w:tcW w:w="1485" w:type="dxa"/>
          </w:tcPr>
          <w:p w:rsidR="008A4C4F" w:rsidRDefault="0051126B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203</w:t>
            </w:r>
          </w:p>
        </w:tc>
        <w:tc>
          <w:tcPr>
            <w:tcW w:w="1066" w:type="dxa"/>
          </w:tcPr>
          <w:p w:rsidR="008A4C4F" w:rsidRDefault="0051126B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81</w:t>
            </w:r>
          </w:p>
        </w:tc>
        <w:tc>
          <w:tcPr>
            <w:tcW w:w="1045" w:type="dxa"/>
          </w:tcPr>
          <w:p w:rsidR="008A4C4F" w:rsidRDefault="0051126B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122</w:t>
            </w:r>
          </w:p>
        </w:tc>
        <w:tc>
          <w:tcPr>
            <w:tcW w:w="1066" w:type="dxa"/>
          </w:tcPr>
          <w:p w:rsidR="008A4C4F" w:rsidRDefault="0051126B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2195" w:type="dxa"/>
          </w:tcPr>
          <w:p w:rsidR="008A4C4F" w:rsidRDefault="00911C64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39,9%</w:t>
            </w:r>
          </w:p>
        </w:tc>
      </w:tr>
      <w:tr w:rsidR="008A4C4F" w:rsidTr="00FC10FC">
        <w:tc>
          <w:tcPr>
            <w:tcW w:w="895" w:type="dxa"/>
          </w:tcPr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2869" w:type="dxa"/>
          </w:tcPr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</w:p>
          <w:p w:rsidR="008A4C4F" w:rsidRDefault="0051126B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ზედა გორდი </w:t>
            </w:r>
          </w:p>
        </w:tc>
        <w:tc>
          <w:tcPr>
            <w:tcW w:w="1038" w:type="dxa"/>
          </w:tcPr>
          <w:p w:rsidR="008A4C4F" w:rsidRDefault="0051126B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8A4C4F" w:rsidRDefault="0051126B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397</w:t>
            </w:r>
          </w:p>
        </w:tc>
        <w:tc>
          <w:tcPr>
            <w:tcW w:w="1485" w:type="dxa"/>
          </w:tcPr>
          <w:p w:rsidR="008A4C4F" w:rsidRDefault="0051126B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80</w:t>
            </w:r>
          </w:p>
        </w:tc>
        <w:tc>
          <w:tcPr>
            <w:tcW w:w="1066" w:type="dxa"/>
          </w:tcPr>
          <w:p w:rsidR="008A4C4F" w:rsidRDefault="0051126B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045" w:type="dxa"/>
          </w:tcPr>
          <w:p w:rsidR="008A4C4F" w:rsidRDefault="0051126B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71</w:t>
            </w:r>
          </w:p>
        </w:tc>
        <w:tc>
          <w:tcPr>
            <w:tcW w:w="1066" w:type="dxa"/>
          </w:tcPr>
          <w:p w:rsidR="008A4C4F" w:rsidRDefault="0051126B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2195" w:type="dxa"/>
          </w:tcPr>
          <w:p w:rsidR="008A4C4F" w:rsidRDefault="00911C64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23,7%</w:t>
            </w:r>
          </w:p>
        </w:tc>
      </w:tr>
      <w:tr w:rsidR="008A4C4F" w:rsidTr="00FC10FC">
        <w:tc>
          <w:tcPr>
            <w:tcW w:w="895" w:type="dxa"/>
          </w:tcPr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2869" w:type="dxa"/>
          </w:tcPr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</w:p>
          <w:p w:rsidR="008A4C4F" w:rsidRDefault="00062BE9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ზედა კინჩხა </w:t>
            </w:r>
          </w:p>
        </w:tc>
        <w:tc>
          <w:tcPr>
            <w:tcW w:w="1038" w:type="dxa"/>
          </w:tcPr>
          <w:p w:rsidR="008A4C4F" w:rsidRDefault="00062BE9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8A4C4F" w:rsidRDefault="00062BE9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38</w:t>
            </w:r>
          </w:p>
        </w:tc>
        <w:tc>
          <w:tcPr>
            <w:tcW w:w="1485" w:type="dxa"/>
          </w:tcPr>
          <w:p w:rsidR="008A4C4F" w:rsidRDefault="00062BE9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066" w:type="dxa"/>
          </w:tcPr>
          <w:p w:rsidR="008A4C4F" w:rsidRDefault="00062BE9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045" w:type="dxa"/>
          </w:tcPr>
          <w:p w:rsidR="008A4C4F" w:rsidRDefault="00062BE9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066" w:type="dxa"/>
          </w:tcPr>
          <w:p w:rsidR="008A4C4F" w:rsidRDefault="00062BE9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2195" w:type="dxa"/>
          </w:tcPr>
          <w:p w:rsidR="008A4C4F" w:rsidRDefault="00911C64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23%</w:t>
            </w:r>
          </w:p>
        </w:tc>
      </w:tr>
      <w:tr w:rsidR="008A4C4F" w:rsidTr="00FC10FC">
        <w:tc>
          <w:tcPr>
            <w:tcW w:w="895" w:type="dxa"/>
          </w:tcPr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2869" w:type="dxa"/>
          </w:tcPr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</w:p>
          <w:p w:rsidR="008A4C4F" w:rsidRDefault="00062BE9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კინჩხაფერდი</w:t>
            </w:r>
          </w:p>
        </w:tc>
        <w:tc>
          <w:tcPr>
            <w:tcW w:w="1038" w:type="dxa"/>
          </w:tcPr>
          <w:p w:rsidR="008A4C4F" w:rsidRDefault="00062BE9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8A4C4F" w:rsidRDefault="00062BE9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36</w:t>
            </w:r>
          </w:p>
        </w:tc>
        <w:tc>
          <w:tcPr>
            <w:tcW w:w="1485" w:type="dxa"/>
          </w:tcPr>
          <w:p w:rsidR="008A4C4F" w:rsidRDefault="00062BE9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066" w:type="dxa"/>
          </w:tcPr>
          <w:p w:rsidR="008A4C4F" w:rsidRDefault="00062BE9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045" w:type="dxa"/>
          </w:tcPr>
          <w:p w:rsidR="008A4C4F" w:rsidRDefault="00062BE9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066" w:type="dxa"/>
          </w:tcPr>
          <w:p w:rsidR="008A4C4F" w:rsidRDefault="00062BE9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2195" w:type="dxa"/>
          </w:tcPr>
          <w:p w:rsidR="008A4C4F" w:rsidRDefault="00911C64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18,7%</w:t>
            </w:r>
          </w:p>
        </w:tc>
      </w:tr>
      <w:tr w:rsidR="008A4C4F" w:rsidTr="00FC10FC">
        <w:tc>
          <w:tcPr>
            <w:tcW w:w="895" w:type="dxa"/>
          </w:tcPr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16</w:t>
            </w:r>
          </w:p>
        </w:tc>
        <w:tc>
          <w:tcPr>
            <w:tcW w:w="2869" w:type="dxa"/>
          </w:tcPr>
          <w:p w:rsidR="008A4C4F" w:rsidRDefault="006345D3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კონტუათი </w:t>
            </w:r>
          </w:p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038" w:type="dxa"/>
          </w:tcPr>
          <w:p w:rsidR="008A4C4F" w:rsidRDefault="006345D3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8A4C4F" w:rsidRDefault="006345D3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922</w:t>
            </w:r>
          </w:p>
        </w:tc>
        <w:tc>
          <w:tcPr>
            <w:tcW w:w="1485" w:type="dxa"/>
          </w:tcPr>
          <w:p w:rsidR="008A4C4F" w:rsidRDefault="006345D3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101</w:t>
            </w:r>
          </w:p>
        </w:tc>
        <w:tc>
          <w:tcPr>
            <w:tcW w:w="1066" w:type="dxa"/>
          </w:tcPr>
          <w:p w:rsidR="008A4C4F" w:rsidRDefault="006345D3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045" w:type="dxa"/>
          </w:tcPr>
          <w:p w:rsidR="008A4C4F" w:rsidRDefault="006345D3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79</w:t>
            </w:r>
          </w:p>
        </w:tc>
        <w:tc>
          <w:tcPr>
            <w:tcW w:w="1066" w:type="dxa"/>
          </w:tcPr>
          <w:p w:rsidR="008A4C4F" w:rsidRDefault="006345D3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2195" w:type="dxa"/>
          </w:tcPr>
          <w:p w:rsidR="008A4C4F" w:rsidRDefault="00911C64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21,78%</w:t>
            </w:r>
          </w:p>
        </w:tc>
      </w:tr>
      <w:tr w:rsidR="008A4C4F" w:rsidTr="00FC10FC">
        <w:tc>
          <w:tcPr>
            <w:tcW w:w="895" w:type="dxa"/>
          </w:tcPr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2869" w:type="dxa"/>
          </w:tcPr>
          <w:p w:rsidR="008A4C4F" w:rsidRDefault="00CD1012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ლეფილე</w:t>
            </w:r>
          </w:p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038" w:type="dxa"/>
          </w:tcPr>
          <w:p w:rsidR="008A4C4F" w:rsidRDefault="007877A6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8A4C4F" w:rsidRDefault="007877A6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485" w:type="dxa"/>
          </w:tcPr>
          <w:p w:rsidR="008A4C4F" w:rsidRDefault="007877A6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066" w:type="dxa"/>
          </w:tcPr>
          <w:p w:rsidR="008A4C4F" w:rsidRDefault="007877A6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045" w:type="dxa"/>
          </w:tcPr>
          <w:p w:rsidR="008A4C4F" w:rsidRDefault="007877A6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066" w:type="dxa"/>
          </w:tcPr>
          <w:p w:rsidR="008A4C4F" w:rsidRDefault="005F5E43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2195" w:type="dxa"/>
          </w:tcPr>
          <w:p w:rsidR="008A4C4F" w:rsidRDefault="00911C64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33,3%</w:t>
            </w:r>
          </w:p>
        </w:tc>
      </w:tr>
      <w:tr w:rsidR="008A4C4F" w:rsidTr="00FC10FC">
        <w:tc>
          <w:tcPr>
            <w:tcW w:w="895" w:type="dxa"/>
          </w:tcPr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869" w:type="dxa"/>
          </w:tcPr>
          <w:p w:rsidR="008A4C4F" w:rsidRDefault="005F5E43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მათხოჯი </w:t>
            </w:r>
          </w:p>
        </w:tc>
        <w:tc>
          <w:tcPr>
            <w:tcW w:w="1038" w:type="dxa"/>
          </w:tcPr>
          <w:p w:rsidR="008A4C4F" w:rsidRDefault="005F5E43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8A4C4F" w:rsidRDefault="005F5E43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1389</w:t>
            </w:r>
          </w:p>
        </w:tc>
        <w:tc>
          <w:tcPr>
            <w:tcW w:w="1485" w:type="dxa"/>
          </w:tcPr>
          <w:p w:rsidR="008A4C4F" w:rsidRDefault="005F5E43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210</w:t>
            </w:r>
          </w:p>
        </w:tc>
        <w:tc>
          <w:tcPr>
            <w:tcW w:w="1066" w:type="dxa"/>
          </w:tcPr>
          <w:p w:rsidR="008A4C4F" w:rsidRDefault="005F5E43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85</w:t>
            </w:r>
          </w:p>
        </w:tc>
        <w:tc>
          <w:tcPr>
            <w:tcW w:w="1045" w:type="dxa"/>
          </w:tcPr>
          <w:p w:rsidR="008A4C4F" w:rsidRDefault="005F5E43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125</w:t>
            </w:r>
          </w:p>
        </w:tc>
        <w:tc>
          <w:tcPr>
            <w:tcW w:w="1066" w:type="dxa"/>
          </w:tcPr>
          <w:p w:rsidR="008A4C4F" w:rsidRDefault="005F5E43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2195" w:type="dxa"/>
          </w:tcPr>
          <w:p w:rsidR="008A4C4F" w:rsidRDefault="00911C64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40,4%</w:t>
            </w:r>
          </w:p>
        </w:tc>
      </w:tr>
      <w:tr w:rsidR="008A4C4F" w:rsidTr="00FC10FC">
        <w:tc>
          <w:tcPr>
            <w:tcW w:w="895" w:type="dxa"/>
          </w:tcPr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869" w:type="dxa"/>
          </w:tcPr>
          <w:p w:rsidR="008A4C4F" w:rsidRDefault="00DB5534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ნახახულევი</w:t>
            </w:r>
          </w:p>
        </w:tc>
        <w:tc>
          <w:tcPr>
            <w:tcW w:w="1038" w:type="dxa"/>
          </w:tcPr>
          <w:p w:rsidR="008A4C4F" w:rsidRDefault="00DB5534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8A4C4F" w:rsidRDefault="00DB5534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315</w:t>
            </w:r>
          </w:p>
        </w:tc>
        <w:tc>
          <w:tcPr>
            <w:tcW w:w="1485" w:type="dxa"/>
          </w:tcPr>
          <w:p w:rsidR="008A4C4F" w:rsidRDefault="00DB5534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63</w:t>
            </w:r>
          </w:p>
        </w:tc>
        <w:tc>
          <w:tcPr>
            <w:tcW w:w="1066" w:type="dxa"/>
          </w:tcPr>
          <w:p w:rsidR="008A4C4F" w:rsidRDefault="00DB5534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1045" w:type="dxa"/>
          </w:tcPr>
          <w:p w:rsidR="008A4C4F" w:rsidRDefault="00DB5534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33</w:t>
            </w:r>
          </w:p>
        </w:tc>
        <w:tc>
          <w:tcPr>
            <w:tcW w:w="1066" w:type="dxa"/>
          </w:tcPr>
          <w:p w:rsidR="008A4C4F" w:rsidRDefault="00DB5534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2195" w:type="dxa"/>
          </w:tcPr>
          <w:p w:rsidR="008A4C4F" w:rsidRDefault="00911C64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47,6%</w:t>
            </w:r>
          </w:p>
        </w:tc>
      </w:tr>
      <w:tr w:rsidR="008A4C4F" w:rsidTr="00FC10FC">
        <w:tc>
          <w:tcPr>
            <w:tcW w:w="895" w:type="dxa"/>
          </w:tcPr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869" w:type="dxa"/>
          </w:tcPr>
          <w:p w:rsidR="008A4C4F" w:rsidRDefault="00DB5534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პატარა  კუხი </w:t>
            </w:r>
          </w:p>
        </w:tc>
        <w:tc>
          <w:tcPr>
            <w:tcW w:w="1038" w:type="dxa"/>
          </w:tcPr>
          <w:p w:rsidR="008A4C4F" w:rsidRDefault="00DB5534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8A4C4F" w:rsidRDefault="00DB5534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438</w:t>
            </w:r>
          </w:p>
        </w:tc>
        <w:tc>
          <w:tcPr>
            <w:tcW w:w="1485" w:type="dxa"/>
          </w:tcPr>
          <w:p w:rsidR="008A4C4F" w:rsidRDefault="00DB5534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105</w:t>
            </w:r>
          </w:p>
        </w:tc>
        <w:tc>
          <w:tcPr>
            <w:tcW w:w="1066" w:type="dxa"/>
          </w:tcPr>
          <w:p w:rsidR="008A4C4F" w:rsidRDefault="00DB5534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46</w:t>
            </w:r>
          </w:p>
        </w:tc>
        <w:tc>
          <w:tcPr>
            <w:tcW w:w="1045" w:type="dxa"/>
          </w:tcPr>
          <w:p w:rsidR="008A4C4F" w:rsidRDefault="00DB5534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59</w:t>
            </w:r>
          </w:p>
        </w:tc>
        <w:tc>
          <w:tcPr>
            <w:tcW w:w="1066" w:type="dxa"/>
          </w:tcPr>
          <w:p w:rsidR="008A4C4F" w:rsidRDefault="00DB5534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2195" w:type="dxa"/>
          </w:tcPr>
          <w:p w:rsidR="008A4C4F" w:rsidRDefault="00911C64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43,8%</w:t>
            </w:r>
          </w:p>
        </w:tc>
      </w:tr>
      <w:tr w:rsidR="008A4C4F" w:rsidTr="00FC10FC">
        <w:tc>
          <w:tcPr>
            <w:tcW w:w="895" w:type="dxa"/>
          </w:tcPr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869" w:type="dxa"/>
          </w:tcPr>
          <w:p w:rsidR="008A4C4F" w:rsidRDefault="00187FE7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პატარა ჯიხაიში</w:t>
            </w:r>
          </w:p>
        </w:tc>
        <w:tc>
          <w:tcPr>
            <w:tcW w:w="1038" w:type="dxa"/>
          </w:tcPr>
          <w:p w:rsidR="008A4C4F" w:rsidRDefault="00187FE7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8A4C4F" w:rsidRDefault="00187FE7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503</w:t>
            </w:r>
          </w:p>
        </w:tc>
        <w:tc>
          <w:tcPr>
            <w:tcW w:w="1485" w:type="dxa"/>
          </w:tcPr>
          <w:p w:rsidR="008A4C4F" w:rsidRDefault="00187FE7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101</w:t>
            </w:r>
          </w:p>
        </w:tc>
        <w:tc>
          <w:tcPr>
            <w:tcW w:w="1066" w:type="dxa"/>
          </w:tcPr>
          <w:p w:rsidR="008A4C4F" w:rsidRDefault="00187FE7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1045" w:type="dxa"/>
          </w:tcPr>
          <w:p w:rsidR="008A4C4F" w:rsidRDefault="00187FE7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70</w:t>
            </w:r>
          </w:p>
        </w:tc>
        <w:tc>
          <w:tcPr>
            <w:tcW w:w="1066" w:type="dxa"/>
          </w:tcPr>
          <w:p w:rsidR="008A4C4F" w:rsidRDefault="00187FE7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2195" w:type="dxa"/>
          </w:tcPr>
          <w:p w:rsidR="008A4C4F" w:rsidRDefault="00911C64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30,6%</w:t>
            </w:r>
          </w:p>
        </w:tc>
      </w:tr>
      <w:tr w:rsidR="008A4C4F" w:rsidTr="00FC10FC">
        <w:tc>
          <w:tcPr>
            <w:tcW w:w="895" w:type="dxa"/>
          </w:tcPr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869" w:type="dxa"/>
          </w:tcPr>
          <w:p w:rsidR="008A4C4F" w:rsidRDefault="00187FE7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პატარა გუბი </w:t>
            </w:r>
          </w:p>
        </w:tc>
        <w:tc>
          <w:tcPr>
            <w:tcW w:w="1038" w:type="dxa"/>
          </w:tcPr>
          <w:p w:rsidR="008A4C4F" w:rsidRDefault="00187FE7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8A4C4F" w:rsidRDefault="00187FE7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165</w:t>
            </w:r>
          </w:p>
        </w:tc>
        <w:tc>
          <w:tcPr>
            <w:tcW w:w="1485" w:type="dxa"/>
          </w:tcPr>
          <w:p w:rsidR="008A4C4F" w:rsidRDefault="00187FE7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34</w:t>
            </w:r>
          </w:p>
        </w:tc>
        <w:tc>
          <w:tcPr>
            <w:tcW w:w="1066" w:type="dxa"/>
          </w:tcPr>
          <w:p w:rsidR="008A4C4F" w:rsidRDefault="00187FE7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045" w:type="dxa"/>
          </w:tcPr>
          <w:p w:rsidR="008A4C4F" w:rsidRDefault="00187FE7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066" w:type="dxa"/>
          </w:tcPr>
          <w:p w:rsidR="008A4C4F" w:rsidRDefault="00187FE7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2195" w:type="dxa"/>
          </w:tcPr>
          <w:p w:rsidR="008A4C4F" w:rsidRDefault="00911C64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47%</w:t>
            </w:r>
          </w:p>
        </w:tc>
      </w:tr>
      <w:tr w:rsidR="008A4C4F" w:rsidTr="00FC10FC">
        <w:tc>
          <w:tcPr>
            <w:tcW w:w="895" w:type="dxa"/>
          </w:tcPr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869" w:type="dxa"/>
          </w:tcPr>
          <w:p w:rsidR="008A4C4F" w:rsidRDefault="00187FE7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რონდიში </w:t>
            </w:r>
          </w:p>
        </w:tc>
        <w:tc>
          <w:tcPr>
            <w:tcW w:w="1038" w:type="dxa"/>
          </w:tcPr>
          <w:p w:rsidR="008A4C4F" w:rsidRDefault="00187FE7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8A4C4F" w:rsidRDefault="00187FE7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1485" w:type="dxa"/>
          </w:tcPr>
          <w:p w:rsidR="008A4C4F" w:rsidRDefault="00187FE7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066" w:type="dxa"/>
          </w:tcPr>
          <w:p w:rsidR="008A4C4F" w:rsidRDefault="00187FE7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045" w:type="dxa"/>
          </w:tcPr>
          <w:p w:rsidR="008A4C4F" w:rsidRDefault="00187FE7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066" w:type="dxa"/>
          </w:tcPr>
          <w:p w:rsidR="008A4C4F" w:rsidRDefault="00187FE7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2195" w:type="dxa"/>
          </w:tcPr>
          <w:p w:rsidR="008A4C4F" w:rsidRDefault="00911C64" w:rsidP="00EE1691">
            <w:pPr>
              <w:jc w:val="center"/>
              <w:rPr>
                <w:rFonts w:ascii="Sylfaen" w:hAnsi="Sylfaen"/>
                <w:lang w:val="ka-GE"/>
              </w:rPr>
            </w:pPr>
            <w:r w:rsidRPr="00933024">
              <w:rPr>
                <w:rFonts w:ascii="Sylfaen" w:hAnsi="Sylfaen"/>
                <w:color w:val="FF0000"/>
                <w:lang w:val="ka-GE"/>
              </w:rPr>
              <w:t>57,14%</w:t>
            </w:r>
          </w:p>
        </w:tc>
      </w:tr>
      <w:tr w:rsidR="008A4C4F" w:rsidTr="00FC10FC">
        <w:tc>
          <w:tcPr>
            <w:tcW w:w="895" w:type="dxa"/>
          </w:tcPr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869" w:type="dxa"/>
          </w:tcPr>
          <w:p w:rsidR="008A4C4F" w:rsidRDefault="004E5F45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საწისქვილო</w:t>
            </w:r>
          </w:p>
        </w:tc>
        <w:tc>
          <w:tcPr>
            <w:tcW w:w="1038" w:type="dxa"/>
          </w:tcPr>
          <w:p w:rsidR="008A4C4F" w:rsidRDefault="004E5F45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8A4C4F" w:rsidRDefault="004E5F45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79</w:t>
            </w:r>
          </w:p>
        </w:tc>
        <w:tc>
          <w:tcPr>
            <w:tcW w:w="1485" w:type="dxa"/>
          </w:tcPr>
          <w:p w:rsidR="008A4C4F" w:rsidRDefault="004E5F45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066" w:type="dxa"/>
          </w:tcPr>
          <w:p w:rsidR="008A4C4F" w:rsidRDefault="004E5F45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045" w:type="dxa"/>
          </w:tcPr>
          <w:p w:rsidR="008A4C4F" w:rsidRDefault="004E5F45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066" w:type="dxa"/>
          </w:tcPr>
          <w:p w:rsidR="008A4C4F" w:rsidRDefault="004E5F45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2195" w:type="dxa"/>
          </w:tcPr>
          <w:p w:rsidR="008A4C4F" w:rsidRDefault="00911C64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43,75%</w:t>
            </w:r>
          </w:p>
        </w:tc>
      </w:tr>
      <w:tr w:rsidR="008A4C4F" w:rsidTr="00FC10FC">
        <w:tc>
          <w:tcPr>
            <w:tcW w:w="895" w:type="dxa"/>
          </w:tcPr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869" w:type="dxa"/>
          </w:tcPr>
          <w:p w:rsidR="008A4C4F" w:rsidRDefault="007D5DB0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საწულუკიძეო</w:t>
            </w:r>
          </w:p>
        </w:tc>
        <w:tc>
          <w:tcPr>
            <w:tcW w:w="1038" w:type="dxa"/>
          </w:tcPr>
          <w:p w:rsidR="008A4C4F" w:rsidRDefault="007D5DB0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8A4C4F" w:rsidRDefault="007D5DB0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866</w:t>
            </w:r>
          </w:p>
        </w:tc>
        <w:tc>
          <w:tcPr>
            <w:tcW w:w="1485" w:type="dxa"/>
          </w:tcPr>
          <w:p w:rsidR="008A4C4F" w:rsidRDefault="007D5DB0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105</w:t>
            </w:r>
          </w:p>
        </w:tc>
        <w:tc>
          <w:tcPr>
            <w:tcW w:w="1066" w:type="dxa"/>
          </w:tcPr>
          <w:p w:rsidR="008A4C4F" w:rsidRDefault="007D5DB0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045" w:type="dxa"/>
          </w:tcPr>
          <w:p w:rsidR="008A4C4F" w:rsidRDefault="007D5DB0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83</w:t>
            </w:r>
          </w:p>
        </w:tc>
        <w:tc>
          <w:tcPr>
            <w:tcW w:w="1066" w:type="dxa"/>
          </w:tcPr>
          <w:p w:rsidR="008A4C4F" w:rsidRDefault="007D5DB0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2195" w:type="dxa"/>
          </w:tcPr>
          <w:p w:rsidR="008A4C4F" w:rsidRDefault="00911C64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20,95%</w:t>
            </w:r>
          </w:p>
        </w:tc>
      </w:tr>
      <w:tr w:rsidR="008A4C4F" w:rsidTr="00FC10FC">
        <w:tc>
          <w:tcPr>
            <w:tcW w:w="895" w:type="dxa"/>
          </w:tcPr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869" w:type="dxa"/>
          </w:tcPr>
          <w:p w:rsidR="008A4C4F" w:rsidRDefault="007D5DB0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სუხჩა </w:t>
            </w:r>
          </w:p>
        </w:tc>
        <w:tc>
          <w:tcPr>
            <w:tcW w:w="1038" w:type="dxa"/>
          </w:tcPr>
          <w:p w:rsidR="008A4C4F" w:rsidRDefault="007D5DB0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8A4C4F" w:rsidRDefault="007D5DB0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231</w:t>
            </w:r>
          </w:p>
        </w:tc>
        <w:tc>
          <w:tcPr>
            <w:tcW w:w="1485" w:type="dxa"/>
          </w:tcPr>
          <w:p w:rsidR="008A4C4F" w:rsidRDefault="007D5DB0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49</w:t>
            </w:r>
          </w:p>
        </w:tc>
        <w:tc>
          <w:tcPr>
            <w:tcW w:w="1066" w:type="dxa"/>
          </w:tcPr>
          <w:p w:rsidR="008A4C4F" w:rsidRDefault="007D5DB0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1045" w:type="dxa"/>
          </w:tcPr>
          <w:p w:rsidR="008A4C4F" w:rsidRDefault="007D5DB0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1066" w:type="dxa"/>
          </w:tcPr>
          <w:p w:rsidR="008A4C4F" w:rsidRDefault="007D5DB0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2195" w:type="dxa"/>
          </w:tcPr>
          <w:p w:rsidR="008A4C4F" w:rsidRDefault="00911C64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42,8%</w:t>
            </w:r>
          </w:p>
        </w:tc>
      </w:tr>
      <w:tr w:rsidR="008A4C4F" w:rsidTr="00FC10FC">
        <w:tc>
          <w:tcPr>
            <w:tcW w:w="895" w:type="dxa"/>
          </w:tcPr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869" w:type="dxa"/>
          </w:tcPr>
          <w:p w:rsidR="008A4C4F" w:rsidRDefault="007D5DB0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უძლოური</w:t>
            </w:r>
          </w:p>
        </w:tc>
        <w:tc>
          <w:tcPr>
            <w:tcW w:w="1038" w:type="dxa"/>
          </w:tcPr>
          <w:p w:rsidR="008A4C4F" w:rsidRDefault="007D5DB0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8A4C4F" w:rsidRDefault="007D5DB0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485" w:type="dxa"/>
          </w:tcPr>
          <w:p w:rsidR="008A4C4F" w:rsidRDefault="007D5DB0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066" w:type="dxa"/>
          </w:tcPr>
          <w:p w:rsidR="008A4C4F" w:rsidRDefault="007D5DB0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045" w:type="dxa"/>
          </w:tcPr>
          <w:p w:rsidR="008A4C4F" w:rsidRDefault="007D5DB0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066" w:type="dxa"/>
          </w:tcPr>
          <w:p w:rsidR="008A4C4F" w:rsidRDefault="007D5DB0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2195" w:type="dxa"/>
          </w:tcPr>
          <w:p w:rsidR="008A4C4F" w:rsidRDefault="00911C64" w:rsidP="00EE1691">
            <w:pPr>
              <w:jc w:val="center"/>
              <w:rPr>
                <w:rFonts w:ascii="Sylfaen" w:hAnsi="Sylfaen"/>
                <w:lang w:val="ka-GE"/>
              </w:rPr>
            </w:pPr>
            <w:r w:rsidRPr="00933024">
              <w:rPr>
                <w:rFonts w:ascii="Sylfaen" w:hAnsi="Sylfaen"/>
                <w:color w:val="FF0000"/>
                <w:lang w:val="ka-GE"/>
              </w:rPr>
              <w:t>71,42%</w:t>
            </w:r>
          </w:p>
        </w:tc>
      </w:tr>
      <w:tr w:rsidR="008A4C4F" w:rsidTr="00FC10FC">
        <w:tc>
          <w:tcPr>
            <w:tcW w:w="895" w:type="dxa"/>
          </w:tcPr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869" w:type="dxa"/>
          </w:tcPr>
          <w:p w:rsidR="008A4C4F" w:rsidRDefault="007D5DB0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ქვედა გორდი</w:t>
            </w:r>
          </w:p>
        </w:tc>
        <w:tc>
          <w:tcPr>
            <w:tcW w:w="1038" w:type="dxa"/>
          </w:tcPr>
          <w:p w:rsidR="008A4C4F" w:rsidRDefault="007D5DB0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8A4C4F" w:rsidRDefault="007D5DB0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320</w:t>
            </w:r>
          </w:p>
        </w:tc>
        <w:tc>
          <w:tcPr>
            <w:tcW w:w="1485" w:type="dxa"/>
          </w:tcPr>
          <w:p w:rsidR="008A4C4F" w:rsidRDefault="007D5DB0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66</w:t>
            </w:r>
          </w:p>
        </w:tc>
        <w:tc>
          <w:tcPr>
            <w:tcW w:w="1066" w:type="dxa"/>
          </w:tcPr>
          <w:p w:rsidR="008A4C4F" w:rsidRDefault="007D5DB0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045" w:type="dxa"/>
          </w:tcPr>
          <w:p w:rsidR="008A4C4F" w:rsidRDefault="007D5DB0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59</w:t>
            </w:r>
          </w:p>
        </w:tc>
        <w:tc>
          <w:tcPr>
            <w:tcW w:w="1066" w:type="dxa"/>
          </w:tcPr>
          <w:p w:rsidR="008A4C4F" w:rsidRDefault="007D5DB0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2195" w:type="dxa"/>
          </w:tcPr>
          <w:p w:rsidR="008A4C4F" w:rsidRDefault="00911C64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10,60%</w:t>
            </w:r>
          </w:p>
        </w:tc>
      </w:tr>
      <w:tr w:rsidR="008A4C4F" w:rsidTr="00FC10FC">
        <w:tc>
          <w:tcPr>
            <w:tcW w:w="895" w:type="dxa"/>
          </w:tcPr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869" w:type="dxa"/>
          </w:tcPr>
          <w:p w:rsidR="008A4C4F" w:rsidRDefault="007D5DB0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ქვედაკინჩხა </w:t>
            </w:r>
          </w:p>
        </w:tc>
        <w:tc>
          <w:tcPr>
            <w:tcW w:w="1038" w:type="dxa"/>
          </w:tcPr>
          <w:p w:rsidR="008A4C4F" w:rsidRDefault="007D5DB0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8A4C4F" w:rsidRDefault="007D5DB0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73</w:t>
            </w:r>
          </w:p>
        </w:tc>
        <w:tc>
          <w:tcPr>
            <w:tcW w:w="1485" w:type="dxa"/>
          </w:tcPr>
          <w:p w:rsidR="008A4C4F" w:rsidRDefault="007D5DB0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066" w:type="dxa"/>
          </w:tcPr>
          <w:p w:rsidR="008A4C4F" w:rsidRDefault="007D5DB0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045" w:type="dxa"/>
          </w:tcPr>
          <w:p w:rsidR="008A4C4F" w:rsidRDefault="007D5DB0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066" w:type="dxa"/>
          </w:tcPr>
          <w:p w:rsidR="008A4C4F" w:rsidRDefault="007D5DB0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2195" w:type="dxa"/>
          </w:tcPr>
          <w:p w:rsidR="008A4C4F" w:rsidRDefault="00911C64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26,6 %</w:t>
            </w:r>
          </w:p>
        </w:tc>
      </w:tr>
      <w:tr w:rsidR="008A4C4F" w:rsidTr="00FC10FC">
        <w:tc>
          <w:tcPr>
            <w:tcW w:w="895" w:type="dxa"/>
          </w:tcPr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869" w:type="dxa"/>
          </w:tcPr>
          <w:p w:rsidR="008A4C4F" w:rsidRDefault="00992DF7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ქუტირი </w:t>
            </w:r>
          </w:p>
        </w:tc>
        <w:tc>
          <w:tcPr>
            <w:tcW w:w="1038" w:type="dxa"/>
          </w:tcPr>
          <w:p w:rsidR="008A4C4F" w:rsidRDefault="00992DF7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8A4C4F" w:rsidRDefault="00992DF7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889</w:t>
            </w:r>
          </w:p>
        </w:tc>
        <w:tc>
          <w:tcPr>
            <w:tcW w:w="1485" w:type="dxa"/>
          </w:tcPr>
          <w:p w:rsidR="008A4C4F" w:rsidRDefault="00992DF7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108</w:t>
            </w:r>
          </w:p>
        </w:tc>
        <w:tc>
          <w:tcPr>
            <w:tcW w:w="1066" w:type="dxa"/>
          </w:tcPr>
          <w:p w:rsidR="008A4C4F" w:rsidRDefault="00992DF7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39</w:t>
            </w:r>
          </w:p>
        </w:tc>
        <w:tc>
          <w:tcPr>
            <w:tcW w:w="1045" w:type="dxa"/>
          </w:tcPr>
          <w:p w:rsidR="008A4C4F" w:rsidRDefault="00992DF7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69</w:t>
            </w:r>
          </w:p>
        </w:tc>
        <w:tc>
          <w:tcPr>
            <w:tcW w:w="1066" w:type="dxa"/>
          </w:tcPr>
          <w:p w:rsidR="008A4C4F" w:rsidRDefault="00992DF7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2195" w:type="dxa"/>
          </w:tcPr>
          <w:p w:rsidR="008A4C4F" w:rsidRDefault="00911C64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36,1%</w:t>
            </w:r>
          </w:p>
        </w:tc>
      </w:tr>
      <w:tr w:rsidR="008A4C4F" w:rsidTr="00FC10FC">
        <w:tc>
          <w:tcPr>
            <w:tcW w:w="895" w:type="dxa"/>
          </w:tcPr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869" w:type="dxa"/>
          </w:tcPr>
          <w:p w:rsidR="008A4C4F" w:rsidRDefault="004137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ღვედი </w:t>
            </w:r>
          </w:p>
        </w:tc>
        <w:tc>
          <w:tcPr>
            <w:tcW w:w="1038" w:type="dxa"/>
          </w:tcPr>
          <w:p w:rsidR="008A4C4F" w:rsidRDefault="004137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8A4C4F" w:rsidRDefault="004137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71</w:t>
            </w:r>
          </w:p>
        </w:tc>
        <w:tc>
          <w:tcPr>
            <w:tcW w:w="1485" w:type="dxa"/>
          </w:tcPr>
          <w:p w:rsidR="008A4C4F" w:rsidRDefault="004137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066" w:type="dxa"/>
          </w:tcPr>
          <w:p w:rsidR="008A4C4F" w:rsidRDefault="004137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045" w:type="dxa"/>
          </w:tcPr>
          <w:p w:rsidR="008A4C4F" w:rsidRDefault="004137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066" w:type="dxa"/>
          </w:tcPr>
          <w:p w:rsidR="008A4C4F" w:rsidRDefault="004137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2195" w:type="dxa"/>
          </w:tcPr>
          <w:p w:rsidR="008A4C4F" w:rsidRDefault="00911C64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35,7%</w:t>
            </w:r>
          </w:p>
        </w:tc>
      </w:tr>
      <w:tr w:rsidR="008A4C4F" w:rsidTr="00FC10FC">
        <w:tc>
          <w:tcPr>
            <w:tcW w:w="895" w:type="dxa"/>
          </w:tcPr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32</w:t>
            </w:r>
          </w:p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869" w:type="dxa"/>
          </w:tcPr>
          <w:p w:rsidR="008A4C4F" w:rsidRDefault="004137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ჩუნეში</w:t>
            </w:r>
          </w:p>
        </w:tc>
        <w:tc>
          <w:tcPr>
            <w:tcW w:w="1038" w:type="dxa"/>
          </w:tcPr>
          <w:p w:rsidR="008A4C4F" w:rsidRDefault="004137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8A4C4F" w:rsidRDefault="004137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1485" w:type="dxa"/>
          </w:tcPr>
          <w:p w:rsidR="008A4C4F" w:rsidRDefault="004137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066" w:type="dxa"/>
          </w:tcPr>
          <w:p w:rsidR="008A4C4F" w:rsidRDefault="004137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045" w:type="dxa"/>
          </w:tcPr>
          <w:p w:rsidR="008A4C4F" w:rsidRDefault="004137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066" w:type="dxa"/>
          </w:tcPr>
          <w:p w:rsidR="008A4C4F" w:rsidRDefault="0041371A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2195" w:type="dxa"/>
          </w:tcPr>
          <w:p w:rsidR="008A4C4F" w:rsidRDefault="00911C64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14,2%</w:t>
            </w:r>
          </w:p>
        </w:tc>
      </w:tr>
      <w:tr w:rsidR="008A4C4F" w:rsidTr="00FC10FC">
        <w:tc>
          <w:tcPr>
            <w:tcW w:w="895" w:type="dxa"/>
          </w:tcPr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33</w:t>
            </w:r>
          </w:p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869" w:type="dxa"/>
          </w:tcPr>
          <w:p w:rsidR="008A4C4F" w:rsidRDefault="002E5A6E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ძეძილეთი</w:t>
            </w:r>
          </w:p>
        </w:tc>
        <w:tc>
          <w:tcPr>
            <w:tcW w:w="1038" w:type="dxa"/>
          </w:tcPr>
          <w:p w:rsidR="008A4C4F" w:rsidRDefault="002E5A6E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8A4C4F" w:rsidRDefault="002E5A6E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197</w:t>
            </w:r>
          </w:p>
        </w:tc>
        <w:tc>
          <w:tcPr>
            <w:tcW w:w="1485" w:type="dxa"/>
          </w:tcPr>
          <w:p w:rsidR="008A4C4F" w:rsidRDefault="002E5A6E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42</w:t>
            </w:r>
          </w:p>
        </w:tc>
        <w:tc>
          <w:tcPr>
            <w:tcW w:w="1066" w:type="dxa"/>
          </w:tcPr>
          <w:p w:rsidR="008A4C4F" w:rsidRDefault="002E5A6E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045" w:type="dxa"/>
          </w:tcPr>
          <w:p w:rsidR="008A4C4F" w:rsidRDefault="002E5A6E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066" w:type="dxa"/>
          </w:tcPr>
          <w:p w:rsidR="008A4C4F" w:rsidRDefault="002E5A6E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2195" w:type="dxa"/>
          </w:tcPr>
          <w:p w:rsidR="008A4C4F" w:rsidRDefault="00911C64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40,4 %</w:t>
            </w:r>
          </w:p>
        </w:tc>
      </w:tr>
      <w:tr w:rsidR="008A4C4F" w:rsidTr="00FC10FC">
        <w:tc>
          <w:tcPr>
            <w:tcW w:w="895" w:type="dxa"/>
          </w:tcPr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34</w:t>
            </w:r>
          </w:p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869" w:type="dxa"/>
          </w:tcPr>
          <w:p w:rsidR="008A4C4F" w:rsidRDefault="00DF5506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ხიდი</w:t>
            </w:r>
          </w:p>
        </w:tc>
        <w:tc>
          <w:tcPr>
            <w:tcW w:w="1038" w:type="dxa"/>
          </w:tcPr>
          <w:p w:rsidR="008A4C4F" w:rsidRDefault="00DF5506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8A4C4F" w:rsidRDefault="00DF5506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113</w:t>
            </w:r>
          </w:p>
        </w:tc>
        <w:tc>
          <w:tcPr>
            <w:tcW w:w="1485" w:type="dxa"/>
          </w:tcPr>
          <w:p w:rsidR="008A4C4F" w:rsidRDefault="00DF5506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066" w:type="dxa"/>
          </w:tcPr>
          <w:p w:rsidR="008A4C4F" w:rsidRDefault="00DF5506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045" w:type="dxa"/>
          </w:tcPr>
          <w:p w:rsidR="008A4C4F" w:rsidRDefault="00DF5506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066" w:type="dxa"/>
          </w:tcPr>
          <w:p w:rsidR="008A4C4F" w:rsidRDefault="00DF5506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2195" w:type="dxa"/>
          </w:tcPr>
          <w:p w:rsidR="008A4C4F" w:rsidRDefault="00911C64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44%</w:t>
            </w:r>
          </w:p>
        </w:tc>
      </w:tr>
      <w:tr w:rsidR="008A4C4F" w:rsidTr="00FC10FC">
        <w:tc>
          <w:tcPr>
            <w:tcW w:w="895" w:type="dxa"/>
          </w:tcPr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35</w:t>
            </w:r>
          </w:p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869" w:type="dxa"/>
          </w:tcPr>
          <w:p w:rsidR="008A4C4F" w:rsidRDefault="00632D4E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გაღმა ნოღა</w:t>
            </w:r>
          </w:p>
        </w:tc>
        <w:tc>
          <w:tcPr>
            <w:tcW w:w="1038" w:type="dxa"/>
          </w:tcPr>
          <w:p w:rsidR="008A4C4F" w:rsidRDefault="00632D4E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8A4C4F" w:rsidRDefault="00632D4E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147</w:t>
            </w:r>
          </w:p>
        </w:tc>
        <w:tc>
          <w:tcPr>
            <w:tcW w:w="1485" w:type="dxa"/>
          </w:tcPr>
          <w:p w:rsidR="008A4C4F" w:rsidRDefault="00632D4E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1066" w:type="dxa"/>
          </w:tcPr>
          <w:p w:rsidR="008A4C4F" w:rsidRDefault="00632D4E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045" w:type="dxa"/>
          </w:tcPr>
          <w:p w:rsidR="008A4C4F" w:rsidRDefault="00632D4E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1066" w:type="dxa"/>
          </w:tcPr>
          <w:p w:rsidR="008A4C4F" w:rsidRDefault="00632D4E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2195" w:type="dxa"/>
          </w:tcPr>
          <w:p w:rsidR="008A4C4F" w:rsidRDefault="00911C64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29%</w:t>
            </w:r>
          </w:p>
        </w:tc>
      </w:tr>
      <w:tr w:rsidR="008A4C4F" w:rsidTr="00FC10FC">
        <w:tc>
          <w:tcPr>
            <w:tcW w:w="895" w:type="dxa"/>
          </w:tcPr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36</w:t>
            </w:r>
          </w:p>
          <w:p w:rsidR="008A4C4F" w:rsidRDefault="008A4C4F" w:rsidP="00EE169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869" w:type="dxa"/>
          </w:tcPr>
          <w:p w:rsidR="008A4C4F" w:rsidRDefault="00B66B7F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შუა გუბი</w:t>
            </w:r>
          </w:p>
        </w:tc>
        <w:tc>
          <w:tcPr>
            <w:tcW w:w="1038" w:type="dxa"/>
          </w:tcPr>
          <w:p w:rsidR="008A4C4F" w:rsidRDefault="00B66B7F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485" w:type="dxa"/>
          </w:tcPr>
          <w:p w:rsidR="008A4C4F" w:rsidRDefault="00B66B7F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113</w:t>
            </w:r>
          </w:p>
        </w:tc>
        <w:tc>
          <w:tcPr>
            <w:tcW w:w="1485" w:type="dxa"/>
          </w:tcPr>
          <w:p w:rsidR="008A4C4F" w:rsidRDefault="00B66B7F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066" w:type="dxa"/>
          </w:tcPr>
          <w:p w:rsidR="008A4C4F" w:rsidRDefault="00B66B7F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045" w:type="dxa"/>
          </w:tcPr>
          <w:p w:rsidR="008A4C4F" w:rsidRDefault="00B66B7F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1066" w:type="dxa"/>
          </w:tcPr>
          <w:p w:rsidR="008A4C4F" w:rsidRDefault="00B66B7F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2195" w:type="dxa"/>
          </w:tcPr>
          <w:p w:rsidR="008A4C4F" w:rsidRDefault="00911C64" w:rsidP="00EE16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8%</w:t>
            </w:r>
          </w:p>
        </w:tc>
      </w:tr>
      <w:tr w:rsidR="008A4C4F" w:rsidTr="00FC10FC">
        <w:tc>
          <w:tcPr>
            <w:tcW w:w="895" w:type="dxa"/>
          </w:tcPr>
          <w:p w:rsidR="008A4C4F" w:rsidRPr="002B5221" w:rsidRDefault="004F19B1" w:rsidP="00EE1691">
            <w:pPr>
              <w:jc w:val="center"/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</w:pPr>
            <w:r w:rsidRPr="002B5221"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  <w:t>სულ</w:t>
            </w:r>
          </w:p>
          <w:p w:rsidR="008A4C4F" w:rsidRPr="002B5221" w:rsidRDefault="008A4C4F" w:rsidP="00EE1691">
            <w:pPr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</w:p>
        </w:tc>
        <w:tc>
          <w:tcPr>
            <w:tcW w:w="2869" w:type="dxa"/>
          </w:tcPr>
          <w:p w:rsidR="008A4C4F" w:rsidRPr="002B5221" w:rsidRDefault="008A4C4F" w:rsidP="00EE1691">
            <w:pPr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</w:p>
        </w:tc>
        <w:tc>
          <w:tcPr>
            <w:tcW w:w="1038" w:type="dxa"/>
          </w:tcPr>
          <w:p w:rsidR="008A4C4F" w:rsidRPr="002B5221" w:rsidRDefault="008A4C4F" w:rsidP="00EE1691">
            <w:pPr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</w:p>
        </w:tc>
        <w:tc>
          <w:tcPr>
            <w:tcW w:w="1485" w:type="dxa"/>
          </w:tcPr>
          <w:p w:rsidR="008A4C4F" w:rsidRPr="002B5221" w:rsidRDefault="004F19B1" w:rsidP="00EE1691">
            <w:pPr>
              <w:jc w:val="center"/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</w:pPr>
            <w:r w:rsidRPr="002B5221"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  <w:t>13 898</w:t>
            </w:r>
          </w:p>
        </w:tc>
        <w:tc>
          <w:tcPr>
            <w:tcW w:w="1485" w:type="dxa"/>
          </w:tcPr>
          <w:p w:rsidR="008A4C4F" w:rsidRPr="002B5221" w:rsidRDefault="00D900B6" w:rsidP="00EE1691">
            <w:pPr>
              <w:jc w:val="center"/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</w:pPr>
            <w:r w:rsidRPr="002B5221"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  <w:t>2</w:t>
            </w:r>
            <w:r w:rsidR="00157F6A" w:rsidRPr="002B5221"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  <w:t xml:space="preserve"> </w:t>
            </w:r>
            <w:r w:rsidRPr="002B5221"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  <w:t>234</w:t>
            </w:r>
          </w:p>
        </w:tc>
        <w:tc>
          <w:tcPr>
            <w:tcW w:w="1066" w:type="dxa"/>
          </w:tcPr>
          <w:p w:rsidR="008A4C4F" w:rsidRPr="002B5221" w:rsidRDefault="00C37F81" w:rsidP="00EE1691">
            <w:pPr>
              <w:jc w:val="center"/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</w:pPr>
            <w:r w:rsidRPr="002B5221"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  <w:t>795</w:t>
            </w:r>
          </w:p>
        </w:tc>
        <w:tc>
          <w:tcPr>
            <w:tcW w:w="1045" w:type="dxa"/>
          </w:tcPr>
          <w:p w:rsidR="008A4C4F" w:rsidRPr="002B5221" w:rsidRDefault="00C37F81" w:rsidP="00EE1691">
            <w:pPr>
              <w:jc w:val="center"/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</w:pPr>
            <w:r w:rsidRPr="002B5221"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  <w:t>1 424</w:t>
            </w:r>
          </w:p>
        </w:tc>
        <w:tc>
          <w:tcPr>
            <w:tcW w:w="1066" w:type="dxa"/>
          </w:tcPr>
          <w:p w:rsidR="008A4C4F" w:rsidRPr="002B5221" w:rsidRDefault="00C37F81" w:rsidP="00EE1691">
            <w:pPr>
              <w:jc w:val="center"/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</w:pPr>
            <w:r w:rsidRPr="002B5221"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  <w:t>7</w:t>
            </w:r>
          </w:p>
        </w:tc>
        <w:tc>
          <w:tcPr>
            <w:tcW w:w="2195" w:type="dxa"/>
          </w:tcPr>
          <w:p w:rsidR="008A4C4F" w:rsidRPr="00146FB8" w:rsidRDefault="00911C64" w:rsidP="00EE1691">
            <w:pPr>
              <w:jc w:val="center"/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</w:pPr>
            <w:r w:rsidRPr="00146FB8"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  <w:t>35,58%</w:t>
            </w:r>
          </w:p>
        </w:tc>
      </w:tr>
    </w:tbl>
    <w:p w:rsidR="00EE1691" w:rsidRPr="00EE1691" w:rsidRDefault="00EE1691" w:rsidP="00EE1691">
      <w:pPr>
        <w:jc w:val="center"/>
        <w:rPr>
          <w:rFonts w:ascii="Sylfaen" w:hAnsi="Sylfaen"/>
          <w:lang w:val="ka-GE"/>
        </w:rPr>
      </w:pPr>
    </w:p>
    <w:sectPr w:rsidR="00EE1691" w:rsidRPr="00EE1691" w:rsidSect="008A4C4F">
      <w:pgSz w:w="15840" w:h="12240" w:orient="landscape"/>
      <w:pgMar w:top="6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B1B"/>
    <w:rsid w:val="0000731A"/>
    <w:rsid w:val="00062BE9"/>
    <w:rsid w:val="00146FB8"/>
    <w:rsid w:val="00157F6A"/>
    <w:rsid w:val="00187FE7"/>
    <w:rsid w:val="00243764"/>
    <w:rsid w:val="002722B5"/>
    <w:rsid w:val="002B5221"/>
    <w:rsid w:val="002E5A6E"/>
    <w:rsid w:val="00305459"/>
    <w:rsid w:val="0041371A"/>
    <w:rsid w:val="004E5F45"/>
    <w:rsid w:val="004F19B1"/>
    <w:rsid w:val="0051126B"/>
    <w:rsid w:val="005F5E43"/>
    <w:rsid w:val="00632D4E"/>
    <w:rsid w:val="006345D3"/>
    <w:rsid w:val="007877A6"/>
    <w:rsid w:val="007D5DB0"/>
    <w:rsid w:val="008A4C4F"/>
    <w:rsid w:val="00911C64"/>
    <w:rsid w:val="00933024"/>
    <w:rsid w:val="00992DF7"/>
    <w:rsid w:val="00B66B7F"/>
    <w:rsid w:val="00C37F81"/>
    <w:rsid w:val="00CD1012"/>
    <w:rsid w:val="00D55B1B"/>
    <w:rsid w:val="00D900B6"/>
    <w:rsid w:val="00DB5534"/>
    <w:rsid w:val="00DF5506"/>
    <w:rsid w:val="00EE1691"/>
    <w:rsid w:val="00FC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3A82B1-6CAA-48FF-B88E-ECA07E2A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Eliso Jikia</dc:creator>
  <cp:keywords/>
  <dc:description/>
  <cp:lastModifiedBy>Amirani Kintsurashvili</cp:lastModifiedBy>
  <cp:revision>61</cp:revision>
  <dcterms:created xsi:type="dcterms:W3CDTF">2023-02-16T07:21:00Z</dcterms:created>
  <dcterms:modified xsi:type="dcterms:W3CDTF">2023-11-17T11:53:00Z</dcterms:modified>
</cp:coreProperties>
</file>